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75F" w14:textId="44A1664A" w:rsidR="008D3606" w:rsidRPr="00577B0C" w:rsidRDefault="008D3606" w:rsidP="008D3606">
      <w:pPr>
        <w:spacing w:after="200" w:line="240" w:lineRule="auto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i/>
          <w:noProof/>
          <w:sz w:val="24"/>
          <w:szCs w:val="24"/>
        </w:rPr>
        <w:t xml:space="preserve">       </w:t>
      </w:r>
      <w:r w:rsidRPr="00577B0C">
        <w:rPr>
          <w:rFonts w:ascii="Book Antiqua" w:hAnsi="Book Antiqua"/>
          <w:i/>
          <w:noProof/>
          <w:sz w:val="24"/>
          <w:szCs w:val="24"/>
        </w:rPr>
        <w:t xml:space="preserve">   </w:t>
      </w:r>
      <w:r w:rsidRPr="00577B0C">
        <w:rPr>
          <w:rFonts w:ascii="Book Antiqua" w:hAnsi="Book Antiqua"/>
          <w:i/>
          <w:noProof/>
          <w:sz w:val="24"/>
          <w:szCs w:val="24"/>
        </w:rPr>
        <w:t xml:space="preserve">    </w:t>
      </w:r>
      <w:r w:rsidRPr="00577B0C">
        <w:rPr>
          <w:rFonts w:ascii="Book Antiqua" w:hAnsi="Book Antiqua"/>
          <w:i/>
          <w:noProof/>
          <w:sz w:val="24"/>
          <w:szCs w:val="24"/>
        </w:rPr>
        <w:drawing>
          <wp:inline distT="0" distB="0" distL="0" distR="0" wp14:anchorId="1DFE0975" wp14:editId="35BD8819">
            <wp:extent cx="523875" cy="685800"/>
            <wp:effectExtent l="0" t="0" r="952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B0C">
        <w:rPr>
          <w:rFonts w:ascii="Book Antiqua" w:hAnsi="Book Antiqua"/>
          <w:i/>
          <w:noProof/>
          <w:sz w:val="24"/>
          <w:szCs w:val="24"/>
        </w:rPr>
        <w:t xml:space="preserve">     </w:t>
      </w:r>
    </w:p>
    <w:p w14:paraId="66F78DF0" w14:textId="77777777" w:rsidR="008D3606" w:rsidRPr="00577B0C" w:rsidRDefault="008D3606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>REPUBLIKA HRVATSKA</w:t>
      </w:r>
    </w:p>
    <w:p w14:paraId="420D15B7" w14:textId="77777777" w:rsidR="008D3606" w:rsidRPr="00577B0C" w:rsidRDefault="008D3606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>VUKOVARSKO-SRIJEMSKA ŽUPANIJA</w:t>
      </w:r>
    </w:p>
    <w:p w14:paraId="0B06EC0B" w14:textId="77777777" w:rsidR="008D3606" w:rsidRPr="00577B0C" w:rsidRDefault="008D3606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>OPĆINA TOVARNIK</w:t>
      </w:r>
    </w:p>
    <w:p w14:paraId="0A545629" w14:textId="63F461D5" w:rsidR="008D3606" w:rsidRPr="00577B0C" w:rsidRDefault="008D3606" w:rsidP="008D360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>OPĆINSKO VIJEĆE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F70F005" w14:textId="1B78F4CE" w:rsidR="008D3606" w:rsidRPr="00577B0C" w:rsidRDefault="008D3606" w:rsidP="008D360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 xml:space="preserve">MANDATNA KOMISIJA </w:t>
      </w:r>
    </w:p>
    <w:p w14:paraId="25872FC5" w14:textId="77777777" w:rsidR="00577B0C" w:rsidRDefault="00577B0C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2788FC" w14:textId="69A13159" w:rsidR="008D3606" w:rsidRPr="00577B0C" w:rsidRDefault="008D3606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 xml:space="preserve">Tovarnik, </w:t>
      </w:r>
      <w:r w:rsidR="00577B0C">
        <w:rPr>
          <w:rFonts w:ascii="Book Antiqua" w:hAnsi="Book Antiqua"/>
          <w:sz w:val="24"/>
          <w:szCs w:val="24"/>
        </w:rPr>
        <w:t>27.10</w:t>
      </w:r>
      <w:r w:rsidRPr="00577B0C">
        <w:rPr>
          <w:rFonts w:ascii="Book Antiqua" w:hAnsi="Book Antiqua"/>
          <w:sz w:val="24"/>
          <w:szCs w:val="24"/>
        </w:rPr>
        <w:t xml:space="preserve">.2021. </w:t>
      </w:r>
      <w:r w:rsidRPr="00577B0C">
        <w:rPr>
          <w:rFonts w:ascii="Book Antiqua" w:hAnsi="Book Antiqua"/>
          <w:sz w:val="24"/>
          <w:szCs w:val="24"/>
        </w:rPr>
        <w:t xml:space="preserve"> </w:t>
      </w:r>
    </w:p>
    <w:p w14:paraId="26BF034A" w14:textId="77777777" w:rsidR="008D3606" w:rsidRPr="00577B0C" w:rsidRDefault="008D3606" w:rsidP="008D3606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3668B89B" w14:textId="77777777" w:rsidR="008D3606" w:rsidRPr="00577B0C" w:rsidRDefault="008D3606" w:rsidP="008D3606">
      <w:pPr>
        <w:jc w:val="both"/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>Temeljem članka 44. Statuta Općine Tovarnik ( Službeni vjesnik Vukovarsko-srijemske županije br. 3/21 ) Mandatna komisija Općine Tovarnik  podnosi</w:t>
      </w:r>
    </w:p>
    <w:p w14:paraId="6A7ED90A" w14:textId="77777777" w:rsidR="008D3606" w:rsidRPr="00577B0C" w:rsidRDefault="008D3606" w:rsidP="008D3606">
      <w:pPr>
        <w:jc w:val="both"/>
        <w:rPr>
          <w:rFonts w:ascii="Book Antiqua" w:hAnsi="Book Antiqua"/>
          <w:sz w:val="24"/>
          <w:szCs w:val="24"/>
        </w:rPr>
      </w:pPr>
    </w:p>
    <w:p w14:paraId="1F594075" w14:textId="77777777" w:rsidR="008D3606" w:rsidRPr="00577B0C" w:rsidRDefault="008D3606" w:rsidP="008D360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>I Z V J E Š Ć E</w:t>
      </w:r>
    </w:p>
    <w:p w14:paraId="3E0A8A97" w14:textId="4BD5D4F1" w:rsidR="008D3606" w:rsidRPr="00577B0C" w:rsidRDefault="008D3606" w:rsidP="008D360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>o provedenim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dopunskim 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izborima za Općinsko vijeće </w:t>
      </w:r>
    </w:p>
    <w:p w14:paraId="6DAF2119" w14:textId="7A5C9BD9" w:rsidR="008D3606" w:rsidRPr="00577B0C" w:rsidRDefault="008D3606" w:rsidP="008D360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>Općine Tovarnik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iz reda pripadnika srpske nacionalne manjine 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provedenim 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3573A4A3" w14:textId="5484812E" w:rsidR="008D3606" w:rsidRPr="00577B0C" w:rsidRDefault="008D3606" w:rsidP="008D360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577B0C">
        <w:rPr>
          <w:rFonts w:ascii="Book Antiqua" w:hAnsi="Book Antiqua"/>
          <w:b/>
          <w:bCs/>
          <w:sz w:val="24"/>
          <w:szCs w:val="24"/>
        </w:rPr>
        <w:t xml:space="preserve">dana </w:t>
      </w:r>
      <w:r w:rsidRPr="00577B0C">
        <w:rPr>
          <w:rFonts w:ascii="Book Antiqua" w:hAnsi="Book Antiqua"/>
          <w:b/>
          <w:bCs/>
          <w:sz w:val="24"/>
          <w:szCs w:val="24"/>
        </w:rPr>
        <w:t>3. 10. 2021.</w:t>
      </w:r>
      <w:r w:rsidRPr="00577B0C">
        <w:rPr>
          <w:rFonts w:ascii="Book Antiqua" w:hAnsi="Book Antiqua"/>
          <w:b/>
          <w:bCs/>
          <w:sz w:val="24"/>
          <w:szCs w:val="24"/>
        </w:rPr>
        <w:t xml:space="preserve">. god. </w:t>
      </w:r>
    </w:p>
    <w:p w14:paraId="4C5618B1" w14:textId="77777777" w:rsidR="008D3606" w:rsidRPr="00577B0C" w:rsidRDefault="008D3606" w:rsidP="008D360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B53912" w14:textId="77777777" w:rsidR="008D3606" w:rsidRPr="00577B0C" w:rsidRDefault="008D3606">
      <w:pPr>
        <w:rPr>
          <w:rFonts w:ascii="Book Antiqua" w:hAnsi="Book Antiqua"/>
          <w:sz w:val="24"/>
          <w:szCs w:val="24"/>
        </w:rPr>
      </w:pPr>
    </w:p>
    <w:p w14:paraId="44112375" w14:textId="683D89D2" w:rsidR="00782137" w:rsidRPr="00577B0C" w:rsidRDefault="008D3606">
      <w:pPr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>Mandatna je komisija prema rezultatima Općinskog izbornog povjerenstva Općine Tovarnik, utvrdila da Općina Tovarnik ima ukupno</w:t>
      </w:r>
      <w:r w:rsidRPr="00577B0C">
        <w:rPr>
          <w:rFonts w:ascii="Book Antiqua" w:hAnsi="Book Antiqua"/>
          <w:sz w:val="24"/>
          <w:szCs w:val="24"/>
        </w:rPr>
        <w:t>131 birača srpske nacionalne manjine, od čega je glasovanju pristupilo 19 birača, odnosno 14,50 %, od čega je prema glasačkim listićima glasovalo 19 birača, odnosno 14,50%. Važećih listića bilo je 19, odnosno 100%. nevažećih listića je bilo 0 listića, odnosno , 0,00% .</w:t>
      </w:r>
    </w:p>
    <w:p w14:paraId="1BDD3C98" w14:textId="1AAFDBBF" w:rsidR="008D3606" w:rsidRPr="00577B0C" w:rsidRDefault="008D3606">
      <w:pPr>
        <w:rPr>
          <w:rFonts w:ascii="Book Antiqua" w:hAnsi="Book Antiqua"/>
          <w:sz w:val="24"/>
          <w:szCs w:val="24"/>
        </w:rPr>
      </w:pPr>
      <w:r w:rsidRPr="00577B0C">
        <w:rPr>
          <w:rFonts w:ascii="Book Antiqua" w:hAnsi="Book Antiqua"/>
          <w:sz w:val="24"/>
          <w:szCs w:val="24"/>
        </w:rPr>
        <w:t xml:space="preserve">Pojedine kandidacijske liste dobile su sljedeći broj glasova: </w:t>
      </w:r>
    </w:p>
    <w:p w14:paraId="678DE6F5" w14:textId="2A130B2F" w:rsidR="008D3606" w:rsidRPr="00577B0C" w:rsidRDefault="008D3606" w:rsidP="008D3606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577B0C">
        <w:rPr>
          <w:rFonts w:ascii="Book Antiqua" w:hAnsi="Book Antiqua"/>
        </w:rPr>
        <w:t xml:space="preserve">SAMOSTALNA DEMOKRATSKA SRPSKA STRANKA – SDSS  </w:t>
      </w:r>
      <w:r w:rsidRPr="00577B0C">
        <w:rPr>
          <w:rFonts w:ascii="Book Antiqua" w:hAnsi="Book Antiqua"/>
          <w:b/>
          <w:bCs/>
        </w:rPr>
        <w:t>19 GLASOVA, 100%</w:t>
      </w:r>
      <w:r w:rsidRPr="00577B0C">
        <w:rPr>
          <w:rFonts w:ascii="Book Antiqua" w:hAnsi="Book Antiqua"/>
        </w:rPr>
        <w:t xml:space="preserve"> </w:t>
      </w:r>
    </w:p>
    <w:p w14:paraId="047CB649" w14:textId="49C3D2C9" w:rsidR="008D3606" w:rsidRPr="00577B0C" w:rsidRDefault="008D3606" w:rsidP="008D3606">
      <w:pPr>
        <w:pStyle w:val="Odlomakpopisa"/>
        <w:numPr>
          <w:ilvl w:val="1"/>
          <w:numId w:val="1"/>
        </w:numPr>
        <w:rPr>
          <w:rFonts w:ascii="Book Antiqua" w:hAnsi="Book Antiqua"/>
        </w:rPr>
      </w:pPr>
      <w:r w:rsidRPr="00577B0C">
        <w:rPr>
          <w:rFonts w:ascii="Book Antiqua" w:hAnsi="Book Antiqua"/>
        </w:rPr>
        <w:t xml:space="preserve">Nositeljica kandidacijske  liste: JOVANKA SEDLIĆ </w:t>
      </w:r>
    </w:p>
    <w:p w14:paraId="787A4C26" w14:textId="7DB1119E" w:rsidR="008D3606" w:rsidRPr="00577B0C" w:rsidRDefault="008D3606" w:rsidP="008D3606">
      <w:pPr>
        <w:rPr>
          <w:rFonts w:ascii="Book Antiqua" w:hAnsi="Book Antiqua"/>
        </w:rPr>
      </w:pPr>
    </w:p>
    <w:p w14:paraId="0CFDD5BC" w14:textId="282D31E3" w:rsidR="008D3606" w:rsidRPr="00577B0C" w:rsidRDefault="008D3606" w:rsidP="008D3606">
      <w:pPr>
        <w:rPr>
          <w:rFonts w:ascii="Book Antiqua" w:hAnsi="Book Antiqua"/>
        </w:rPr>
      </w:pPr>
      <w:r w:rsidRPr="00577B0C">
        <w:rPr>
          <w:rFonts w:ascii="Book Antiqua" w:hAnsi="Book Antiqua"/>
        </w:rPr>
        <w:t>Kandidacijske liste koje su dobile najmanje 5% važeći</w:t>
      </w:r>
      <w:r w:rsidR="00577B0C">
        <w:rPr>
          <w:rFonts w:ascii="Book Antiqua" w:hAnsi="Book Antiqua"/>
        </w:rPr>
        <w:t>h</w:t>
      </w:r>
      <w:r w:rsidRPr="00577B0C">
        <w:rPr>
          <w:rFonts w:ascii="Book Antiqua" w:hAnsi="Book Antiqua"/>
        </w:rPr>
        <w:t xml:space="preserve"> glasova birača i koje su na osnovi članka 109, u svezi članka 84. stavka 1. </w:t>
      </w:r>
      <w:r w:rsidR="00816891" w:rsidRPr="00577B0C">
        <w:rPr>
          <w:rFonts w:ascii="Book Antiqua" w:hAnsi="Book Antiqua"/>
        </w:rPr>
        <w:t>Zakona</w:t>
      </w:r>
      <w:r w:rsidR="00816891">
        <w:rPr>
          <w:rFonts w:ascii="Book Antiqua" w:hAnsi="Book Antiqua"/>
        </w:rPr>
        <w:t xml:space="preserve"> o lokalnim izborima ( Narodne novine  br. 144/12, 121/16, 98/19, 42/20, 144/20, 37/21 )</w:t>
      </w:r>
      <w:r w:rsidR="001A7882" w:rsidRPr="00577B0C">
        <w:rPr>
          <w:rFonts w:ascii="Book Antiqua" w:hAnsi="Book Antiqua"/>
        </w:rPr>
        <w:t>, sudjeluju u diobi  mjesta u Općinskom vijeću Općine Tovarnik su:</w:t>
      </w:r>
    </w:p>
    <w:p w14:paraId="69B74EF9" w14:textId="385D9F04" w:rsidR="001A7882" w:rsidRPr="00577B0C" w:rsidRDefault="001A7882" w:rsidP="008D3606">
      <w:pPr>
        <w:rPr>
          <w:rFonts w:ascii="Book Antiqua" w:hAnsi="Book Antiqua"/>
        </w:rPr>
      </w:pPr>
    </w:p>
    <w:p w14:paraId="6D7CC916" w14:textId="3FDECE05" w:rsidR="001A7882" w:rsidRPr="00577B0C" w:rsidRDefault="001A7882" w:rsidP="001A7882">
      <w:pPr>
        <w:pStyle w:val="Odlomakpopisa"/>
        <w:numPr>
          <w:ilvl w:val="0"/>
          <w:numId w:val="1"/>
        </w:num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SAMOSTALNA DEMOKRATSKA SRPSKA STRANKA – SDSS               </w:t>
      </w:r>
    </w:p>
    <w:p w14:paraId="673B41AF" w14:textId="77777777" w:rsidR="001A7882" w:rsidRPr="00577B0C" w:rsidRDefault="001A7882" w:rsidP="001A7882">
      <w:pPr>
        <w:pStyle w:val="Odlomakpopisa"/>
        <w:numPr>
          <w:ilvl w:val="1"/>
          <w:numId w:val="2"/>
        </w:num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Nositeljica kandidacijske  liste: JOVANKA SEDLIĆ </w:t>
      </w:r>
    </w:p>
    <w:p w14:paraId="6753B79B" w14:textId="77777777" w:rsidR="001A7882" w:rsidRPr="00577B0C" w:rsidRDefault="001A7882" w:rsidP="001A7882">
      <w:pPr>
        <w:rPr>
          <w:rFonts w:ascii="Book Antiqua" w:hAnsi="Book Antiqua"/>
        </w:rPr>
      </w:pPr>
    </w:p>
    <w:p w14:paraId="7AAA4041" w14:textId="6E9CBE82" w:rsidR="001A7882" w:rsidRPr="00577B0C" w:rsidRDefault="001A7882" w:rsidP="008D3606">
      <w:pPr>
        <w:rPr>
          <w:rFonts w:ascii="Book Antiqua" w:hAnsi="Book Antiqua"/>
        </w:rPr>
      </w:pPr>
      <w:r w:rsidRPr="00577B0C">
        <w:rPr>
          <w:rFonts w:ascii="Book Antiqua" w:hAnsi="Book Antiqua"/>
        </w:rPr>
        <w:lastRenderedPageBreak/>
        <w:t>Na osnovi članak 109., u svezi članka 85. Zakona</w:t>
      </w:r>
      <w:r w:rsidR="00816891">
        <w:rPr>
          <w:rFonts w:ascii="Book Antiqua" w:hAnsi="Book Antiqua"/>
        </w:rPr>
        <w:t xml:space="preserve"> o lokalnim izborima ( Narodne novine  br. 144/12, 121/16, 98/19, 42/20, 144/20, 37/21 )</w:t>
      </w:r>
      <w:r w:rsidRPr="00577B0C">
        <w:rPr>
          <w:rFonts w:ascii="Book Antiqua" w:hAnsi="Book Antiqua"/>
        </w:rPr>
        <w:t>, utvrđuje se da je kandidacijska lista:</w:t>
      </w:r>
    </w:p>
    <w:p w14:paraId="6F9F480C" w14:textId="4C9BD70A" w:rsidR="001A7882" w:rsidRPr="00577B0C" w:rsidRDefault="001A7882" w:rsidP="008D3606">
      <w:pPr>
        <w:rPr>
          <w:rFonts w:ascii="Book Antiqua" w:hAnsi="Book Antiqua"/>
        </w:rPr>
      </w:pPr>
    </w:p>
    <w:p w14:paraId="14CDC115" w14:textId="77777777" w:rsidR="001A7882" w:rsidRPr="00577B0C" w:rsidRDefault="001A7882" w:rsidP="001A7882">
      <w:p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SAMOSTALNA DEMOKRATSKA SRPSKA STRANKA – SDSS               </w:t>
      </w:r>
    </w:p>
    <w:p w14:paraId="3474FC8D" w14:textId="0E72E23A" w:rsidR="001A7882" w:rsidRPr="00577B0C" w:rsidRDefault="001A7882" w:rsidP="001A7882">
      <w:p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Nositeljica kandidacijske  liste: JOVANKA SEDLIĆ </w:t>
      </w:r>
    </w:p>
    <w:p w14:paraId="685D8117" w14:textId="29C8DE52" w:rsidR="001A7882" w:rsidRPr="00577B0C" w:rsidRDefault="001A7882" w:rsidP="001A7882">
      <w:p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Dobila 1 MJESTO  te da je s te kandidacijske liste u Općinsko vijeće Općine Tovarnik </w:t>
      </w:r>
      <w:r w:rsidR="00577B0C" w:rsidRPr="00577B0C">
        <w:rPr>
          <w:rFonts w:ascii="Book Antiqua" w:hAnsi="Book Antiqua"/>
          <w:b/>
          <w:bCs/>
        </w:rPr>
        <w:t>iz reda pripadnika srpske nacionalne manjine izabrana</w:t>
      </w:r>
    </w:p>
    <w:p w14:paraId="3C372F05" w14:textId="00286C21" w:rsidR="00577B0C" w:rsidRPr="00577B0C" w:rsidRDefault="00577B0C" w:rsidP="001A7882">
      <w:pPr>
        <w:rPr>
          <w:rFonts w:ascii="Book Antiqua" w:hAnsi="Book Antiqua"/>
          <w:b/>
          <w:bCs/>
        </w:rPr>
      </w:pPr>
      <w:r w:rsidRPr="00577B0C">
        <w:rPr>
          <w:rFonts w:ascii="Book Antiqua" w:hAnsi="Book Antiqua"/>
          <w:b/>
          <w:bCs/>
        </w:rPr>
        <w:t xml:space="preserve">JOVANKA SEDLIĆ </w:t>
      </w:r>
    </w:p>
    <w:p w14:paraId="11957D04" w14:textId="1A05C056" w:rsidR="001A7882" w:rsidRPr="00577B0C" w:rsidRDefault="001A7882" w:rsidP="008D3606">
      <w:pPr>
        <w:rPr>
          <w:rFonts w:ascii="Book Antiqua" w:hAnsi="Book Antiqua"/>
        </w:rPr>
      </w:pPr>
    </w:p>
    <w:p w14:paraId="69B05092" w14:textId="014A8BEF" w:rsidR="00577B0C" w:rsidRPr="00577B0C" w:rsidRDefault="00577B0C" w:rsidP="00577B0C">
      <w:pPr>
        <w:jc w:val="right"/>
        <w:rPr>
          <w:rFonts w:ascii="Book Antiqua" w:hAnsi="Book Antiqua"/>
        </w:rPr>
      </w:pPr>
      <w:r w:rsidRPr="00577B0C">
        <w:rPr>
          <w:rFonts w:ascii="Book Antiqua" w:hAnsi="Book Antiqua"/>
        </w:rPr>
        <w:t>PREDSJEDNICA MANDATN</w:t>
      </w:r>
      <w:r>
        <w:rPr>
          <w:rFonts w:ascii="Book Antiqua" w:hAnsi="Book Antiqua"/>
        </w:rPr>
        <w:t xml:space="preserve">E </w:t>
      </w:r>
      <w:r w:rsidRPr="00577B0C">
        <w:rPr>
          <w:rFonts w:ascii="Book Antiqua" w:hAnsi="Book Antiqua"/>
        </w:rPr>
        <w:t xml:space="preserve"> KOMISIJE</w:t>
      </w:r>
    </w:p>
    <w:p w14:paraId="2A02B300" w14:textId="5A918930" w:rsidR="00577B0C" w:rsidRPr="00577B0C" w:rsidRDefault="00577B0C" w:rsidP="00577B0C">
      <w:pPr>
        <w:jc w:val="right"/>
        <w:rPr>
          <w:rFonts w:ascii="Book Antiqua" w:hAnsi="Book Antiqua"/>
        </w:rPr>
      </w:pPr>
      <w:r w:rsidRPr="00577B0C">
        <w:rPr>
          <w:rFonts w:ascii="Book Antiqua" w:hAnsi="Book Antiqua"/>
        </w:rPr>
        <w:t xml:space="preserve">Katica Matić </w:t>
      </w:r>
    </w:p>
    <w:sectPr w:rsidR="00577B0C" w:rsidRPr="0057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028"/>
    <w:multiLevelType w:val="hybridMultilevel"/>
    <w:tmpl w:val="E79012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585"/>
    <w:multiLevelType w:val="hybridMultilevel"/>
    <w:tmpl w:val="E790125E"/>
    <w:lvl w:ilvl="0" w:tplc="A442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5632"/>
    <w:multiLevelType w:val="hybridMultilevel"/>
    <w:tmpl w:val="424E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6"/>
    <w:rsid w:val="001A7882"/>
    <w:rsid w:val="00577B0C"/>
    <w:rsid w:val="00782137"/>
    <w:rsid w:val="00816891"/>
    <w:rsid w:val="008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737"/>
  <w15:chartTrackingRefBased/>
  <w15:docId w15:val="{062927C2-AEC3-4980-A4C3-10B921C4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0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2021-10-22T05:48:00Z</dcterms:created>
  <dcterms:modified xsi:type="dcterms:W3CDTF">2021-10-22T06:22:00Z</dcterms:modified>
</cp:coreProperties>
</file>